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0" w:rsidRDefault="00FA1360" w:rsidP="00FA1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 xml:space="preserve">ПОВЕСТКА ДНЯ                    </w:t>
      </w:r>
    </w:p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заседания коми</w:t>
      </w:r>
      <w:r>
        <w:rPr>
          <w:b/>
          <w:sz w:val="28"/>
          <w:szCs w:val="28"/>
        </w:rPr>
        <w:t>ссии по Регламенту, депутатской  этике, информационной политике и связям с общественными объединениями</w:t>
      </w:r>
      <w:r w:rsidRPr="008977A1">
        <w:rPr>
          <w:b/>
          <w:sz w:val="28"/>
          <w:szCs w:val="28"/>
        </w:rPr>
        <w:t xml:space="preserve"> </w:t>
      </w:r>
    </w:p>
    <w:p w:rsidR="00FF7DBA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Законодательного Собрания Иркутской области</w:t>
      </w:r>
    </w:p>
    <w:p w:rsidR="001D4C04" w:rsidRPr="008977A1" w:rsidRDefault="001D4C04" w:rsidP="00FF7D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FF7DBA" w:rsidRPr="00B81A74" w:rsidTr="001D4C04">
        <w:tc>
          <w:tcPr>
            <w:tcW w:w="4785" w:type="dxa"/>
            <w:shd w:val="clear" w:color="auto" w:fill="auto"/>
          </w:tcPr>
          <w:p w:rsidR="00FF7DBA" w:rsidRPr="00B81A74" w:rsidRDefault="00F47A31" w:rsidP="007D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AA37FF">
              <w:rPr>
                <w:sz w:val="28"/>
                <w:szCs w:val="28"/>
              </w:rPr>
              <w:t>.</w:t>
            </w:r>
            <w:r w:rsidR="007B0634">
              <w:rPr>
                <w:sz w:val="28"/>
                <w:szCs w:val="28"/>
              </w:rPr>
              <w:t xml:space="preserve"> 2015</w:t>
            </w:r>
            <w:r w:rsidR="00FF7DBA" w:rsidRPr="00B81A74">
              <w:rPr>
                <w:sz w:val="28"/>
                <w:szCs w:val="28"/>
              </w:rPr>
              <w:t xml:space="preserve"> г.</w:t>
            </w:r>
            <w:r w:rsidR="003C530F">
              <w:rPr>
                <w:sz w:val="28"/>
                <w:szCs w:val="28"/>
              </w:rPr>
              <w:t>- 15</w:t>
            </w:r>
            <w:r>
              <w:rPr>
                <w:sz w:val="28"/>
                <w:szCs w:val="28"/>
              </w:rPr>
              <w:t>.3</w:t>
            </w:r>
            <w:r w:rsidR="00AA37FF">
              <w:rPr>
                <w:sz w:val="28"/>
                <w:szCs w:val="28"/>
              </w:rPr>
              <w:t>0.</w:t>
            </w:r>
          </w:p>
          <w:p w:rsidR="00FF7DBA" w:rsidRPr="00B81A74" w:rsidRDefault="00FF7DBA" w:rsidP="007D3A4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г. Иркутск,</w:t>
            </w:r>
          </w:p>
          <w:p w:rsidR="00FF7DBA" w:rsidRPr="00B81A74" w:rsidRDefault="003C530F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Собрание</w:t>
            </w:r>
            <w:r w:rsidR="00FF7DBA" w:rsidRPr="00B81A74">
              <w:rPr>
                <w:sz w:val="28"/>
                <w:szCs w:val="28"/>
              </w:rPr>
              <w:t xml:space="preserve"> 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Иркутской области,</w:t>
            </w:r>
          </w:p>
          <w:p w:rsidR="00FF7DBA" w:rsidRPr="00B81A74" w:rsidRDefault="003C530F" w:rsidP="007D3A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BA4ABB">
              <w:rPr>
                <w:sz w:val="28"/>
                <w:szCs w:val="28"/>
              </w:rPr>
              <w:t xml:space="preserve"> </w:t>
            </w:r>
            <w:r w:rsidR="00FF7DBA" w:rsidRPr="00B81A74">
              <w:rPr>
                <w:sz w:val="28"/>
                <w:szCs w:val="28"/>
              </w:rPr>
              <w:t>этаж</w:t>
            </w:r>
            <w:r>
              <w:rPr>
                <w:sz w:val="28"/>
                <w:szCs w:val="28"/>
              </w:rPr>
              <w:t>, каб.403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938"/>
      </w:tblGrid>
      <w:tr w:rsidR="00FF7DBA" w:rsidTr="001D4C04">
        <w:tc>
          <w:tcPr>
            <w:tcW w:w="675" w:type="dxa"/>
          </w:tcPr>
          <w:p w:rsidR="00FF7DBA" w:rsidRPr="00B81A74" w:rsidRDefault="00272734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FF7DBA" w:rsidRPr="00B81A74" w:rsidRDefault="003C530F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15.30 - 15.3</w:t>
            </w:r>
            <w:r w:rsidR="00576717">
              <w:rPr>
                <w:b/>
                <w:sz w:val="26"/>
                <w:szCs w:val="26"/>
              </w:rPr>
              <w:t>5</w:t>
            </w:r>
          </w:p>
          <w:p w:rsidR="00FF7DBA" w:rsidRPr="00B81A74" w:rsidRDefault="00FF7DBA" w:rsidP="00FF7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C530F" w:rsidRPr="007F2813" w:rsidRDefault="003C530F" w:rsidP="003C530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Pr="007F2813">
              <w:rPr>
                <w:b/>
                <w:bCs/>
                <w:sz w:val="26"/>
                <w:szCs w:val="26"/>
              </w:rPr>
              <w:t xml:space="preserve"> награждении Почетным знаком Юрия Абрамовича </w:t>
            </w:r>
            <w:proofErr w:type="spellStart"/>
            <w:r w:rsidRPr="007F2813">
              <w:rPr>
                <w:b/>
                <w:bCs/>
                <w:sz w:val="26"/>
                <w:szCs w:val="26"/>
              </w:rPr>
              <w:t>Ножикова</w:t>
            </w:r>
            <w:proofErr w:type="spellEnd"/>
            <w:r w:rsidRPr="007F2813">
              <w:rPr>
                <w:b/>
                <w:bCs/>
                <w:sz w:val="26"/>
                <w:szCs w:val="26"/>
              </w:rPr>
              <w:t xml:space="preserve"> «ПРИЗНАНИ</w:t>
            </w:r>
            <w:r>
              <w:rPr>
                <w:b/>
                <w:bCs/>
                <w:sz w:val="26"/>
                <w:szCs w:val="26"/>
              </w:rPr>
              <w:t>Е» Жукова Валерия Дмитриевича</w:t>
            </w:r>
          </w:p>
          <w:p w:rsidR="003C530F" w:rsidRDefault="003C530F" w:rsidP="003C530F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E167E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DE167E">
              <w:rPr>
                <w:b/>
                <w:i/>
                <w:sz w:val="26"/>
                <w:szCs w:val="26"/>
              </w:rPr>
              <w:t>:</w:t>
            </w:r>
          </w:p>
          <w:p w:rsidR="003C530F" w:rsidRPr="00495BE1" w:rsidRDefault="003C530F" w:rsidP="003C530F">
            <w:pPr>
              <w:ind w:firstLine="709"/>
              <w:jc w:val="both"/>
              <w:rPr>
                <w:sz w:val="26"/>
                <w:szCs w:val="26"/>
              </w:rPr>
            </w:pPr>
            <w:r w:rsidRPr="00495BE1">
              <w:rPr>
                <w:b/>
                <w:sz w:val="26"/>
                <w:szCs w:val="26"/>
              </w:rPr>
              <w:t xml:space="preserve">Синцова Ирина Александровна – </w:t>
            </w:r>
            <w:r w:rsidRPr="00495BE1">
              <w:rPr>
                <w:sz w:val="26"/>
                <w:szCs w:val="26"/>
              </w:rPr>
              <w:t xml:space="preserve">председатель комитета по социально-культурному законодательству Законодательного Собрания Иркутской области  </w:t>
            </w:r>
          </w:p>
          <w:p w:rsidR="003C530F" w:rsidRPr="008655C3" w:rsidRDefault="003C530F" w:rsidP="003C530F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8655C3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3C530F" w:rsidRPr="00B81A74" w:rsidRDefault="003C530F" w:rsidP="003C530F">
            <w:pPr>
              <w:ind w:firstLine="540"/>
              <w:jc w:val="both"/>
              <w:rPr>
                <w:sz w:val="26"/>
                <w:szCs w:val="26"/>
              </w:rPr>
            </w:pPr>
            <w:r w:rsidRPr="008562F7">
              <w:rPr>
                <w:sz w:val="26"/>
                <w:szCs w:val="26"/>
              </w:rPr>
              <w:t>Представитель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  <w:r w:rsidRPr="00B81A74">
              <w:rPr>
                <w:sz w:val="26"/>
                <w:szCs w:val="26"/>
              </w:rPr>
              <w:t>.</w:t>
            </w:r>
          </w:p>
          <w:p w:rsidR="00FF7DBA" w:rsidRPr="00395578" w:rsidRDefault="00FF7DBA" w:rsidP="001A66BE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C530F" w:rsidTr="001D4C04">
        <w:tc>
          <w:tcPr>
            <w:tcW w:w="675" w:type="dxa"/>
          </w:tcPr>
          <w:p w:rsidR="003C530F" w:rsidRDefault="003C530F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3C530F" w:rsidRDefault="003C530F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15.35-.15.40</w:t>
            </w:r>
          </w:p>
        </w:tc>
        <w:tc>
          <w:tcPr>
            <w:tcW w:w="7938" w:type="dxa"/>
          </w:tcPr>
          <w:p w:rsidR="003C530F" w:rsidRPr="007F2813" w:rsidRDefault="003C530F" w:rsidP="003C530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</w:t>
            </w:r>
            <w:r w:rsidRPr="007F2813">
              <w:rPr>
                <w:b/>
                <w:bCs/>
                <w:sz w:val="26"/>
                <w:szCs w:val="26"/>
              </w:rPr>
              <w:t xml:space="preserve">награждении Почетным знаком Юрия Абрамовича </w:t>
            </w:r>
            <w:proofErr w:type="spellStart"/>
            <w:r w:rsidRPr="007F2813">
              <w:rPr>
                <w:b/>
                <w:bCs/>
                <w:sz w:val="26"/>
                <w:szCs w:val="26"/>
              </w:rPr>
              <w:t>Ножикова</w:t>
            </w:r>
            <w:proofErr w:type="spellEnd"/>
            <w:r w:rsidRPr="007F2813">
              <w:rPr>
                <w:b/>
                <w:bCs/>
                <w:sz w:val="26"/>
                <w:szCs w:val="26"/>
              </w:rPr>
              <w:t xml:space="preserve"> «ПРИЗНАНИ</w:t>
            </w:r>
            <w:r>
              <w:rPr>
                <w:b/>
                <w:bCs/>
                <w:sz w:val="26"/>
                <w:szCs w:val="26"/>
              </w:rPr>
              <w:t xml:space="preserve">Е» </w:t>
            </w:r>
            <w:proofErr w:type="spellStart"/>
            <w:r>
              <w:rPr>
                <w:b/>
                <w:bCs/>
                <w:sz w:val="26"/>
                <w:szCs w:val="26"/>
              </w:rPr>
              <w:t>Грицкевич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Галины Ильиничны</w:t>
            </w:r>
          </w:p>
          <w:p w:rsidR="003C530F" w:rsidRDefault="003C530F" w:rsidP="003C530F">
            <w:pPr>
              <w:ind w:left="539"/>
              <w:jc w:val="both"/>
              <w:rPr>
                <w:b/>
                <w:i/>
                <w:sz w:val="26"/>
                <w:szCs w:val="26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FF7DBA">
              <w:rPr>
                <w:b/>
                <w:i/>
                <w:sz w:val="26"/>
                <w:szCs w:val="26"/>
              </w:rPr>
              <w:t>:</w:t>
            </w:r>
          </w:p>
          <w:p w:rsidR="003C530F" w:rsidRDefault="003C530F" w:rsidP="003C530F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Матиенко Владимир Александрович</w:t>
            </w:r>
            <w:r>
              <w:rPr>
                <w:sz w:val="26"/>
                <w:szCs w:val="26"/>
              </w:rPr>
              <w:t xml:space="preserve"> - </w:t>
            </w:r>
            <w:r w:rsidRPr="0032409A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32409A">
              <w:rPr>
                <w:sz w:val="26"/>
                <w:szCs w:val="26"/>
              </w:rPr>
              <w:t>комиссии по Регламенту, депутатской  этике, информационной политике и связям с общественными объединениями Законодательного Собрания Иркутской области</w:t>
            </w:r>
          </w:p>
          <w:p w:rsidR="003C530F" w:rsidRPr="000263C4" w:rsidRDefault="003C530F" w:rsidP="003C530F">
            <w:pPr>
              <w:ind w:left="539"/>
              <w:rPr>
                <w:b/>
                <w:i/>
                <w:sz w:val="26"/>
                <w:szCs w:val="26"/>
                <w:u w:val="single"/>
              </w:rPr>
            </w:pPr>
            <w:r w:rsidRPr="000263C4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3C530F" w:rsidRDefault="003C530F" w:rsidP="003C530F">
            <w:pPr>
              <w:jc w:val="both"/>
              <w:rPr>
                <w:b/>
                <w:bCs/>
                <w:sz w:val="26"/>
                <w:szCs w:val="26"/>
              </w:rPr>
            </w:pPr>
            <w:r w:rsidRPr="008562F7">
              <w:rPr>
                <w:sz w:val="26"/>
                <w:szCs w:val="26"/>
              </w:rPr>
              <w:t>Представитель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3C530F" w:rsidTr="001D4C04">
        <w:tc>
          <w:tcPr>
            <w:tcW w:w="675" w:type="dxa"/>
          </w:tcPr>
          <w:p w:rsidR="003C530F" w:rsidRDefault="003C530F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3C530F" w:rsidRDefault="003C530F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15.40-15.45</w:t>
            </w:r>
          </w:p>
        </w:tc>
        <w:tc>
          <w:tcPr>
            <w:tcW w:w="7938" w:type="dxa"/>
          </w:tcPr>
          <w:p w:rsidR="003C530F" w:rsidRDefault="003C530F" w:rsidP="003C53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FF7DB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внесении ходатайства о </w:t>
            </w:r>
            <w:r w:rsidRPr="00FF7DBA">
              <w:rPr>
                <w:b/>
                <w:sz w:val="26"/>
                <w:szCs w:val="26"/>
              </w:rPr>
              <w:t xml:space="preserve">награждении Почетной грамотой Законодательного Собрания </w:t>
            </w:r>
            <w:r>
              <w:rPr>
                <w:b/>
                <w:sz w:val="26"/>
                <w:szCs w:val="26"/>
              </w:rPr>
              <w:t>Иркутской области Толстой Галины Федоровны</w:t>
            </w:r>
          </w:p>
          <w:p w:rsidR="003C530F" w:rsidRDefault="003C530F" w:rsidP="003C530F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FF7DBA">
              <w:rPr>
                <w:b/>
                <w:i/>
                <w:sz w:val="26"/>
                <w:szCs w:val="26"/>
              </w:rPr>
              <w:t>:</w:t>
            </w:r>
          </w:p>
          <w:p w:rsidR="003C530F" w:rsidRPr="005D2464" w:rsidRDefault="003C530F" w:rsidP="003C53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Матиенко Владимир Александрович</w:t>
            </w:r>
            <w:r>
              <w:rPr>
                <w:sz w:val="26"/>
                <w:szCs w:val="26"/>
              </w:rPr>
              <w:t xml:space="preserve"> - </w:t>
            </w:r>
            <w:r w:rsidRPr="0032409A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32409A">
              <w:rPr>
                <w:sz w:val="26"/>
                <w:szCs w:val="26"/>
              </w:rPr>
              <w:t>комиссии по Регламенту, депутатской  этике, информационной политике и связям с общественными объединениями Законодательного Собрания Иркутской области</w:t>
            </w:r>
            <w:r w:rsidRPr="005D2464">
              <w:rPr>
                <w:sz w:val="28"/>
                <w:szCs w:val="28"/>
              </w:rPr>
              <w:t>.</w:t>
            </w:r>
          </w:p>
          <w:p w:rsidR="003C530F" w:rsidRDefault="003C530F" w:rsidP="003C530F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3C530F" w:rsidRDefault="003C530F" w:rsidP="003C530F">
            <w:pPr>
              <w:jc w:val="both"/>
              <w:rPr>
                <w:b/>
                <w:bCs/>
                <w:sz w:val="26"/>
                <w:szCs w:val="26"/>
              </w:rPr>
            </w:pPr>
            <w:r w:rsidRPr="008562F7">
              <w:rPr>
                <w:sz w:val="26"/>
                <w:szCs w:val="26"/>
              </w:rPr>
              <w:t>Представитель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FF7DBA" w:rsidTr="001D4C04">
        <w:tc>
          <w:tcPr>
            <w:tcW w:w="675" w:type="dxa"/>
          </w:tcPr>
          <w:p w:rsidR="00FF7DBA" w:rsidRPr="00B81A74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FF7DBA" w:rsidRPr="00B81A74" w:rsidRDefault="003C530F" w:rsidP="00FF7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F47A31">
              <w:rPr>
                <w:b/>
                <w:sz w:val="26"/>
                <w:szCs w:val="26"/>
              </w:rPr>
              <w:t>.4</w:t>
            </w:r>
            <w:r w:rsidR="00576717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- 15</w:t>
            </w:r>
            <w:r w:rsidR="00F47A31">
              <w:rPr>
                <w:b/>
                <w:sz w:val="26"/>
                <w:szCs w:val="26"/>
              </w:rPr>
              <w:t>.5</w:t>
            </w:r>
            <w:r w:rsidR="00DE1FA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3704E5" w:rsidRPr="00395578" w:rsidRDefault="003329E2" w:rsidP="003704E5">
            <w:pPr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sz w:val="26"/>
                <w:szCs w:val="26"/>
              </w:rPr>
              <w:t>О</w:t>
            </w:r>
            <w:r w:rsidR="003704E5" w:rsidRPr="00395578">
              <w:rPr>
                <w:b/>
                <w:sz w:val="26"/>
                <w:szCs w:val="26"/>
              </w:rPr>
              <w:t xml:space="preserve"> награждении Почетной грамотой Законодательного Собрания </w:t>
            </w:r>
            <w:r w:rsidR="00395578" w:rsidRPr="00395578">
              <w:rPr>
                <w:b/>
                <w:sz w:val="26"/>
                <w:szCs w:val="26"/>
              </w:rPr>
              <w:t>Иркутской области</w:t>
            </w:r>
            <w:r w:rsidR="007B0634" w:rsidRPr="00395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47A31">
              <w:rPr>
                <w:b/>
                <w:sz w:val="26"/>
                <w:szCs w:val="26"/>
              </w:rPr>
              <w:t>Земляничкина</w:t>
            </w:r>
            <w:proofErr w:type="spellEnd"/>
            <w:r w:rsidR="00F47A31">
              <w:rPr>
                <w:b/>
                <w:sz w:val="26"/>
                <w:szCs w:val="26"/>
              </w:rPr>
              <w:t xml:space="preserve"> Сергея Федоровича</w:t>
            </w:r>
          </w:p>
          <w:p w:rsidR="00FF7DBA" w:rsidRDefault="00FF7DBA" w:rsidP="00FF7DBA">
            <w:pPr>
              <w:ind w:left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Докладчик:</w:t>
            </w:r>
          </w:p>
          <w:p w:rsidR="008D0003" w:rsidRPr="008D0003" w:rsidRDefault="00961325" w:rsidP="00FF7DBA">
            <w:pPr>
              <w:ind w:left="540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Воронова Юлия Никола</w:t>
            </w:r>
            <w:r w:rsidR="008D0003" w:rsidRPr="008D0003">
              <w:rPr>
                <w:b/>
                <w:sz w:val="26"/>
                <w:szCs w:val="26"/>
              </w:rPr>
              <w:t xml:space="preserve">евна </w:t>
            </w:r>
            <w:r w:rsidR="008D0003">
              <w:rPr>
                <w:b/>
                <w:sz w:val="26"/>
                <w:szCs w:val="26"/>
              </w:rPr>
              <w:t xml:space="preserve">– </w:t>
            </w:r>
            <w:r w:rsidR="008D0003" w:rsidRPr="008D0003">
              <w:rPr>
                <w:sz w:val="26"/>
                <w:szCs w:val="26"/>
              </w:rPr>
              <w:t>начальник отдела по взаимодействию с представительными органами муниципальных образований</w:t>
            </w:r>
            <w:r w:rsidR="008D0003">
              <w:rPr>
                <w:sz w:val="26"/>
                <w:szCs w:val="26"/>
              </w:rPr>
              <w:t xml:space="preserve"> </w:t>
            </w:r>
            <w:r w:rsidR="008D0003" w:rsidRPr="00395578">
              <w:rPr>
                <w:sz w:val="26"/>
                <w:szCs w:val="26"/>
              </w:rPr>
              <w:t>Законодательного Собрания Иркутской области.</w:t>
            </w:r>
          </w:p>
          <w:p w:rsidR="00FF7DBA" w:rsidRPr="00395578" w:rsidRDefault="00FF7DBA" w:rsidP="00FF7DBA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  <w:bookmarkStart w:id="0" w:name="_GoBack"/>
            <w:bookmarkEnd w:id="0"/>
          </w:p>
          <w:p w:rsidR="00FF7DBA" w:rsidRPr="00395578" w:rsidRDefault="00281BFA" w:rsidP="001A14AC">
            <w:pPr>
              <w:ind w:firstLine="540"/>
              <w:jc w:val="both"/>
              <w:rPr>
                <w:sz w:val="26"/>
                <w:szCs w:val="26"/>
              </w:rPr>
            </w:pPr>
            <w:r w:rsidRPr="00395578">
              <w:rPr>
                <w:sz w:val="26"/>
                <w:szCs w:val="26"/>
              </w:rPr>
              <w:t>Представитель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  <w:r w:rsidR="00FF7DBA" w:rsidRPr="00395578">
              <w:rPr>
                <w:sz w:val="26"/>
                <w:szCs w:val="26"/>
              </w:rPr>
              <w:t xml:space="preserve"> правового управления  Законодательного </w:t>
            </w:r>
            <w:r w:rsidR="00FF7DBA" w:rsidRPr="00395578">
              <w:rPr>
                <w:sz w:val="26"/>
                <w:szCs w:val="26"/>
              </w:rPr>
              <w:lastRenderedPageBreak/>
              <w:t>Собрания Иркутской области.</w:t>
            </w:r>
          </w:p>
        </w:tc>
      </w:tr>
      <w:tr w:rsidR="00FF7DBA" w:rsidTr="001D4C04">
        <w:tc>
          <w:tcPr>
            <w:tcW w:w="675" w:type="dxa"/>
          </w:tcPr>
          <w:p w:rsidR="00FF7DBA" w:rsidRPr="00272734" w:rsidRDefault="00FF7DBA" w:rsidP="00272734">
            <w:pPr>
              <w:jc w:val="center"/>
              <w:rPr>
                <w:b/>
              </w:rPr>
            </w:pPr>
            <w:r w:rsidRPr="00272734">
              <w:rPr>
                <w:b/>
              </w:rPr>
              <w:lastRenderedPageBreak/>
              <w:t>3.</w:t>
            </w:r>
          </w:p>
        </w:tc>
        <w:tc>
          <w:tcPr>
            <w:tcW w:w="1701" w:type="dxa"/>
          </w:tcPr>
          <w:p w:rsidR="00FF7DBA" w:rsidRPr="00A310BC" w:rsidRDefault="003C530F">
            <w:pPr>
              <w:rPr>
                <w:b/>
              </w:rPr>
            </w:pPr>
            <w:r>
              <w:rPr>
                <w:b/>
              </w:rPr>
              <w:t>15</w:t>
            </w:r>
            <w:r w:rsidR="00F47A31">
              <w:rPr>
                <w:b/>
              </w:rPr>
              <w:t>.5</w:t>
            </w:r>
            <w:r w:rsidR="003D3312">
              <w:rPr>
                <w:b/>
              </w:rPr>
              <w:t>0</w:t>
            </w:r>
            <w:r w:rsidR="00A310BC">
              <w:rPr>
                <w:b/>
              </w:rPr>
              <w:t xml:space="preserve"> </w:t>
            </w:r>
            <w:r w:rsidR="00FF7DBA" w:rsidRPr="00A310BC">
              <w:rPr>
                <w:b/>
              </w:rPr>
              <w:t xml:space="preserve"> – </w:t>
            </w:r>
            <w:r w:rsidR="00A310BC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="00F47A31">
              <w:rPr>
                <w:b/>
              </w:rPr>
              <w:t>.5</w:t>
            </w:r>
            <w:r w:rsidR="003D3312">
              <w:rPr>
                <w:b/>
              </w:rPr>
              <w:t>5</w:t>
            </w:r>
          </w:p>
        </w:tc>
        <w:tc>
          <w:tcPr>
            <w:tcW w:w="7938" w:type="dxa"/>
          </w:tcPr>
          <w:p w:rsidR="000A5BD3" w:rsidRPr="00395578" w:rsidRDefault="000A5BD3" w:rsidP="000A5BD3">
            <w:pPr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sz w:val="26"/>
                <w:szCs w:val="26"/>
              </w:rPr>
              <w:t>О награждении Почетной грамотой Законодатель</w:t>
            </w:r>
            <w:r w:rsidR="005122F7">
              <w:rPr>
                <w:b/>
                <w:sz w:val="26"/>
                <w:szCs w:val="26"/>
              </w:rPr>
              <w:t>ного Собрания Иркутской области</w:t>
            </w:r>
            <w:r w:rsidR="00E05A9E" w:rsidRPr="00395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47A31">
              <w:rPr>
                <w:b/>
                <w:sz w:val="26"/>
                <w:szCs w:val="26"/>
              </w:rPr>
              <w:t>Шатаева</w:t>
            </w:r>
            <w:proofErr w:type="spellEnd"/>
            <w:r w:rsidR="00F47A31">
              <w:rPr>
                <w:b/>
                <w:sz w:val="26"/>
                <w:szCs w:val="26"/>
              </w:rPr>
              <w:t xml:space="preserve"> Александра Терентьевича</w:t>
            </w:r>
          </w:p>
          <w:p w:rsidR="000A5BD3" w:rsidRPr="00395578" w:rsidRDefault="000A5BD3" w:rsidP="000A5BD3">
            <w:pPr>
              <w:ind w:left="540"/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395578">
              <w:rPr>
                <w:b/>
                <w:i/>
                <w:sz w:val="26"/>
                <w:szCs w:val="26"/>
              </w:rPr>
              <w:t>: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</w:p>
          <w:p w:rsidR="000A5BD3" w:rsidRPr="00395578" w:rsidRDefault="00F47A31" w:rsidP="000A5BD3">
            <w:pPr>
              <w:ind w:firstLine="539"/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Алдаров Кузьма Романович</w:t>
            </w:r>
            <w:r w:rsidR="000A5BD3" w:rsidRPr="00395578">
              <w:rPr>
                <w:sz w:val="26"/>
                <w:szCs w:val="26"/>
              </w:rPr>
              <w:t xml:space="preserve"> – депутат Законодательного Собрания Иркутской области</w:t>
            </w:r>
          </w:p>
          <w:p w:rsidR="000A5BD3" w:rsidRPr="00395578" w:rsidRDefault="000A5BD3" w:rsidP="000A5BD3">
            <w:pPr>
              <w:ind w:left="539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FF7DBA" w:rsidRPr="00395578" w:rsidRDefault="000A5BD3" w:rsidP="000A5BD3">
            <w:pPr>
              <w:ind w:firstLine="709"/>
              <w:jc w:val="both"/>
              <w:rPr>
                <w:sz w:val="26"/>
                <w:szCs w:val="26"/>
              </w:rPr>
            </w:pPr>
            <w:r w:rsidRPr="00395578">
              <w:rPr>
                <w:sz w:val="26"/>
                <w:szCs w:val="26"/>
              </w:rPr>
              <w:t>Представитель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  <w:r w:rsidRPr="00395578"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FF7DBA" w:rsidTr="001D4C04">
        <w:tc>
          <w:tcPr>
            <w:tcW w:w="675" w:type="dxa"/>
          </w:tcPr>
          <w:p w:rsidR="00FF7DBA" w:rsidRPr="00272734" w:rsidRDefault="00FF7DBA" w:rsidP="00272734">
            <w:pPr>
              <w:jc w:val="center"/>
              <w:rPr>
                <w:b/>
              </w:rPr>
            </w:pPr>
            <w:r w:rsidRPr="00272734">
              <w:rPr>
                <w:b/>
              </w:rPr>
              <w:t>4.</w:t>
            </w:r>
          </w:p>
        </w:tc>
        <w:tc>
          <w:tcPr>
            <w:tcW w:w="1701" w:type="dxa"/>
          </w:tcPr>
          <w:p w:rsidR="00FF7DBA" w:rsidRPr="00A310BC" w:rsidRDefault="003C530F">
            <w:pPr>
              <w:rPr>
                <w:b/>
              </w:rPr>
            </w:pPr>
            <w:r>
              <w:rPr>
                <w:b/>
              </w:rPr>
              <w:t>15.55</w:t>
            </w:r>
            <w:r w:rsidR="00260A2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60A2B">
              <w:rPr>
                <w:b/>
              </w:rPr>
              <w:t xml:space="preserve"> </w:t>
            </w:r>
            <w:r>
              <w:rPr>
                <w:b/>
              </w:rPr>
              <w:t>16.00</w:t>
            </w:r>
          </w:p>
        </w:tc>
        <w:tc>
          <w:tcPr>
            <w:tcW w:w="7938" w:type="dxa"/>
          </w:tcPr>
          <w:p w:rsidR="00260A2B" w:rsidRPr="00395578" w:rsidRDefault="00260A2B" w:rsidP="00260A2B">
            <w:pPr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sz w:val="26"/>
                <w:szCs w:val="26"/>
              </w:rPr>
              <w:t>О награждении Почетной грамотой Законодатель</w:t>
            </w:r>
            <w:r>
              <w:rPr>
                <w:b/>
                <w:sz w:val="26"/>
                <w:szCs w:val="26"/>
              </w:rPr>
              <w:t>ного Собрания Иркутской области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  <w:r w:rsidR="008D0003">
              <w:rPr>
                <w:b/>
                <w:sz w:val="26"/>
                <w:szCs w:val="26"/>
              </w:rPr>
              <w:t>Еременко Вадима Григорьевича</w:t>
            </w:r>
          </w:p>
          <w:p w:rsidR="00260A2B" w:rsidRDefault="00260A2B" w:rsidP="00260A2B">
            <w:pPr>
              <w:ind w:left="540"/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395578">
              <w:rPr>
                <w:b/>
                <w:i/>
                <w:sz w:val="26"/>
                <w:szCs w:val="26"/>
              </w:rPr>
              <w:t>: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</w:p>
          <w:p w:rsidR="008D0003" w:rsidRPr="008D0003" w:rsidRDefault="008D0003" w:rsidP="008D0003">
            <w:pPr>
              <w:ind w:left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общественной организации «Ассоциация анестезиологов - реаниматологов  Иркутской области»</w:t>
            </w:r>
          </w:p>
          <w:p w:rsidR="00260A2B" w:rsidRPr="00395578" w:rsidRDefault="00260A2B" w:rsidP="00260A2B">
            <w:pPr>
              <w:ind w:left="539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B81A74" w:rsidRPr="00395578" w:rsidRDefault="00260A2B" w:rsidP="00260A2B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395578">
              <w:rPr>
                <w:sz w:val="26"/>
                <w:szCs w:val="26"/>
              </w:rPr>
              <w:t>Представитель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  <w:r w:rsidRPr="00395578"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260A2B" w:rsidTr="001D4C04">
        <w:tc>
          <w:tcPr>
            <w:tcW w:w="675" w:type="dxa"/>
          </w:tcPr>
          <w:p w:rsidR="00260A2B" w:rsidRPr="00272734" w:rsidRDefault="00260A2B" w:rsidP="0027273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260A2B" w:rsidRDefault="00260A2B">
            <w:pPr>
              <w:rPr>
                <w:b/>
              </w:rPr>
            </w:pPr>
            <w:r>
              <w:rPr>
                <w:b/>
              </w:rPr>
              <w:t>16.00 - 16.05</w:t>
            </w:r>
          </w:p>
        </w:tc>
        <w:tc>
          <w:tcPr>
            <w:tcW w:w="7938" w:type="dxa"/>
          </w:tcPr>
          <w:p w:rsidR="00260A2B" w:rsidRPr="00395578" w:rsidRDefault="00260A2B" w:rsidP="00260A2B">
            <w:pPr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sz w:val="26"/>
                <w:szCs w:val="26"/>
              </w:rPr>
              <w:t>О награждении Почетной грамотой Законодатель</w:t>
            </w:r>
            <w:r>
              <w:rPr>
                <w:b/>
                <w:sz w:val="26"/>
                <w:szCs w:val="26"/>
              </w:rPr>
              <w:t>ного Собрания Иркутской области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0003">
              <w:rPr>
                <w:b/>
                <w:sz w:val="26"/>
                <w:szCs w:val="26"/>
              </w:rPr>
              <w:t>Есевой</w:t>
            </w:r>
            <w:proofErr w:type="spellEnd"/>
            <w:r w:rsidR="008D0003">
              <w:rPr>
                <w:b/>
                <w:sz w:val="26"/>
                <w:szCs w:val="26"/>
              </w:rPr>
              <w:t xml:space="preserve"> Жанны Владимировны</w:t>
            </w:r>
          </w:p>
          <w:p w:rsidR="00260A2B" w:rsidRDefault="00260A2B" w:rsidP="00260A2B">
            <w:pPr>
              <w:ind w:left="540"/>
              <w:jc w:val="both"/>
              <w:rPr>
                <w:b/>
                <w:sz w:val="26"/>
                <w:szCs w:val="26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395578">
              <w:rPr>
                <w:b/>
                <w:i/>
                <w:sz w:val="26"/>
                <w:szCs w:val="26"/>
              </w:rPr>
              <w:t>: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</w:p>
          <w:p w:rsidR="008D0003" w:rsidRPr="008D0003" w:rsidRDefault="008D0003" w:rsidP="00260A2B">
            <w:pPr>
              <w:ind w:left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общественной организации «Ассоциация медицинских работников Иркутской области»</w:t>
            </w:r>
          </w:p>
          <w:p w:rsidR="00260A2B" w:rsidRPr="00395578" w:rsidRDefault="00260A2B" w:rsidP="00260A2B">
            <w:pPr>
              <w:ind w:left="539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395578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260A2B" w:rsidRDefault="00260A2B" w:rsidP="00260A2B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395578">
              <w:rPr>
                <w:sz w:val="26"/>
                <w:szCs w:val="26"/>
              </w:rPr>
              <w:t>Представитель</w:t>
            </w:r>
            <w:r w:rsidRPr="00395578">
              <w:rPr>
                <w:b/>
                <w:sz w:val="26"/>
                <w:szCs w:val="26"/>
              </w:rPr>
              <w:t xml:space="preserve"> </w:t>
            </w:r>
            <w:r w:rsidRPr="00395578">
              <w:rPr>
                <w:sz w:val="26"/>
                <w:szCs w:val="26"/>
              </w:rPr>
              <w:t>правового управления  Законодательного Собрания Иркутской области</w:t>
            </w:r>
          </w:p>
        </w:tc>
      </w:tr>
      <w:tr w:rsidR="00260A2B" w:rsidTr="001D4C04">
        <w:tc>
          <w:tcPr>
            <w:tcW w:w="675" w:type="dxa"/>
          </w:tcPr>
          <w:p w:rsidR="00260A2B" w:rsidRPr="00272734" w:rsidRDefault="00260A2B" w:rsidP="0027273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260A2B" w:rsidRDefault="00260A2B">
            <w:pPr>
              <w:rPr>
                <w:b/>
              </w:rPr>
            </w:pPr>
            <w:r>
              <w:rPr>
                <w:b/>
              </w:rPr>
              <w:t>16.05 - 16.10</w:t>
            </w:r>
          </w:p>
        </w:tc>
        <w:tc>
          <w:tcPr>
            <w:tcW w:w="7938" w:type="dxa"/>
          </w:tcPr>
          <w:p w:rsidR="00260A2B" w:rsidRDefault="00260A2B" w:rsidP="001A20F1">
            <w:pPr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Разное</w:t>
            </w:r>
          </w:p>
          <w:p w:rsidR="00260A2B" w:rsidRDefault="00260A2B" w:rsidP="001A20F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F7DBA" w:rsidRDefault="00FF7DBA"/>
    <w:p w:rsidR="00FA1360" w:rsidRDefault="00FA1360"/>
    <w:p w:rsidR="006952FC" w:rsidRDefault="006952FC"/>
    <w:p w:rsidR="006952FC" w:rsidRDefault="006952FC"/>
    <w:p w:rsidR="006952FC" w:rsidRDefault="006952FC"/>
    <w:p w:rsidR="006952FC" w:rsidRDefault="006952FC"/>
    <w:p w:rsidR="00B81A74" w:rsidRPr="001313F3" w:rsidRDefault="004E3B0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81A74" w:rsidRPr="001313F3">
        <w:rPr>
          <w:sz w:val="28"/>
          <w:szCs w:val="28"/>
        </w:rPr>
        <w:t xml:space="preserve"> комиссии              </w:t>
      </w:r>
      <w:r w:rsidR="001B279C" w:rsidRPr="001313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="001D4C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В.А. Матиенко</w:t>
      </w:r>
    </w:p>
    <w:p w:rsidR="001A14AC" w:rsidRPr="001313F3" w:rsidRDefault="001A14AC">
      <w:pPr>
        <w:rPr>
          <w:sz w:val="28"/>
          <w:szCs w:val="28"/>
        </w:rPr>
      </w:pPr>
    </w:p>
    <w:p w:rsidR="00FA1360" w:rsidRDefault="00FA1360">
      <w:pPr>
        <w:rPr>
          <w:sz w:val="26"/>
          <w:szCs w:val="26"/>
        </w:rPr>
      </w:pPr>
    </w:p>
    <w:p w:rsidR="006952FC" w:rsidRDefault="006952FC">
      <w:pPr>
        <w:rPr>
          <w:sz w:val="26"/>
          <w:szCs w:val="26"/>
        </w:rPr>
      </w:pPr>
    </w:p>
    <w:p w:rsidR="006952FC" w:rsidRDefault="006952FC">
      <w:pPr>
        <w:rPr>
          <w:sz w:val="26"/>
          <w:szCs w:val="26"/>
        </w:rPr>
      </w:pPr>
    </w:p>
    <w:p w:rsidR="001313F3" w:rsidRDefault="00B81A74">
      <w:pPr>
        <w:rPr>
          <w:sz w:val="26"/>
          <w:szCs w:val="26"/>
        </w:rPr>
      </w:pPr>
      <w:r>
        <w:rPr>
          <w:sz w:val="26"/>
          <w:szCs w:val="26"/>
        </w:rPr>
        <w:t>Рютина Э.В.</w:t>
      </w:r>
    </w:p>
    <w:p w:rsidR="00B81A74" w:rsidRPr="00B81A74" w:rsidRDefault="00B81A74">
      <w:pPr>
        <w:rPr>
          <w:sz w:val="26"/>
          <w:szCs w:val="26"/>
        </w:rPr>
      </w:pPr>
      <w:r>
        <w:rPr>
          <w:sz w:val="26"/>
          <w:szCs w:val="26"/>
        </w:rPr>
        <w:t>(39-52) 24-17-71</w:t>
      </w:r>
    </w:p>
    <w:sectPr w:rsidR="00B81A74" w:rsidRPr="00B81A74" w:rsidSect="00370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96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abstractNum w:abstractNumId="1">
    <w:nsid w:val="68C87B37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D"/>
    <w:rsid w:val="000263C4"/>
    <w:rsid w:val="00062151"/>
    <w:rsid w:val="000A5BD3"/>
    <w:rsid w:val="001203E6"/>
    <w:rsid w:val="001313F3"/>
    <w:rsid w:val="00190A0C"/>
    <w:rsid w:val="001A14AC"/>
    <w:rsid w:val="001A20F1"/>
    <w:rsid w:val="001A66BE"/>
    <w:rsid w:val="001B279C"/>
    <w:rsid w:val="001C54BF"/>
    <w:rsid w:val="001D430E"/>
    <w:rsid w:val="001D4BCA"/>
    <w:rsid w:val="001D4C04"/>
    <w:rsid w:val="00260A2B"/>
    <w:rsid w:val="00272734"/>
    <w:rsid w:val="00281BFA"/>
    <w:rsid w:val="00287394"/>
    <w:rsid w:val="0032409A"/>
    <w:rsid w:val="003329E2"/>
    <w:rsid w:val="003704E5"/>
    <w:rsid w:val="00370F8A"/>
    <w:rsid w:val="00395578"/>
    <w:rsid w:val="003B4BB4"/>
    <w:rsid w:val="003C530F"/>
    <w:rsid w:val="003D3312"/>
    <w:rsid w:val="00413F3E"/>
    <w:rsid w:val="00414F99"/>
    <w:rsid w:val="00442647"/>
    <w:rsid w:val="004E3B03"/>
    <w:rsid w:val="004E5732"/>
    <w:rsid w:val="005122F7"/>
    <w:rsid w:val="00552768"/>
    <w:rsid w:val="00576717"/>
    <w:rsid w:val="005D2464"/>
    <w:rsid w:val="006368AF"/>
    <w:rsid w:val="006869F7"/>
    <w:rsid w:val="006952FC"/>
    <w:rsid w:val="006A7F4A"/>
    <w:rsid w:val="00726861"/>
    <w:rsid w:val="007426A8"/>
    <w:rsid w:val="007742FA"/>
    <w:rsid w:val="007B0634"/>
    <w:rsid w:val="007D0386"/>
    <w:rsid w:val="007F4734"/>
    <w:rsid w:val="008562F7"/>
    <w:rsid w:val="008D0003"/>
    <w:rsid w:val="00961325"/>
    <w:rsid w:val="00971167"/>
    <w:rsid w:val="00990452"/>
    <w:rsid w:val="009B6285"/>
    <w:rsid w:val="009D4E5E"/>
    <w:rsid w:val="00A222D9"/>
    <w:rsid w:val="00A310BC"/>
    <w:rsid w:val="00A5641D"/>
    <w:rsid w:val="00A81298"/>
    <w:rsid w:val="00AA37FF"/>
    <w:rsid w:val="00AD2263"/>
    <w:rsid w:val="00AF4867"/>
    <w:rsid w:val="00B61375"/>
    <w:rsid w:val="00B81A74"/>
    <w:rsid w:val="00BA4ABB"/>
    <w:rsid w:val="00C66964"/>
    <w:rsid w:val="00D51563"/>
    <w:rsid w:val="00DE1FA3"/>
    <w:rsid w:val="00E05A9E"/>
    <w:rsid w:val="00E70A42"/>
    <w:rsid w:val="00E70ABD"/>
    <w:rsid w:val="00E86642"/>
    <w:rsid w:val="00E86F68"/>
    <w:rsid w:val="00E91F65"/>
    <w:rsid w:val="00F436E3"/>
    <w:rsid w:val="00F47A31"/>
    <w:rsid w:val="00F6604B"/>
    <w:rsid w:val="00F90BAE"/>
    <w:rsid w:val="00F97221"/>
    <w:rsid w:val="00FA1360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A66BE"/>
  </w:style>
  <w:style w:type="paragraph" w:styleId="a4">
    <w:name w:val="Balloon Text"/>
    <w:basedOn w:val="a"/>
    <w:link w:val="a5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A66BE"/>
  </w:style>
  <w:style w:type="paragraph" w:styleId="a4">
    <w:name w:val="Balloon Text"/>
    <w:basedOn w:val="a"/>
    <w:link w:val="a5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Рютина Эльвира Владимировна</dc:creator>
  <cp:lastModifiedBy>Рютина Эльвира Владимировна</cp:lastModifiedBy>
  <cp:revision>5</cp:revision>
  <cp:lastPrinted>2015-06-03T08:32:00Z</cp:lastPrinted>
  <dcterms:created xsi:type="dcterms:W3CDTF">2015-05-29T07:54:00Z</dcterms:created>
  <dcterms:modified xsi:type="dcterms:W3CDTF">2015-06-03T08:54:00Z</dcterms:modified>
</cp:coreProperties>
</file>